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DBA" w:rsidRDefault="00431DBA">
      <w:pPr>
        <w:rPr>
          <w:sz w:val="24"/>
          <w:szCs w:val="24"/>
        </w:rPr>
      </w:pPr>
      <w:r>
        <w:rPr>
          <w:rFonts w:hint="eastAsia"/>
          <w:sz w:val="24"/>
          <w:szCs w:val="24"/>
        </w:rPr>
        <w:t>歓迎のご挨拶</w:t>
      </w:r>
    </w:p>
    <w:p w:rsidR="00455353" w:rsidRDefault="0093662D">
      <w:pPr>
        <w:rPr>
          <w:sz w:val="24"/>
          <w:szCs w:val="24"/>
        </w:rPr>
      </w:pPr>
      <w:r>
        <w:rPr>
          <w:rFonts w:hint="eastAsia"/>
          <w:sz w:val="24"/>
          <w:szCs w:val="24"/>
        </w:rPr>
        <w:t>一般社団法人　室蘭歯科医師会　会長　　多田　和央</w:t>
      </w:r>
    </w:p>
    <w:p w:rsidR="0093662D" w:rsidRDefault="0093662D">
      <w:pPr>
        <w:rPr>
          <w:sz w:val="24"/>
          <w:szCs w:val="24"/>
        </w:rPr>
      </w:pPr>
    </w:p>
    <w:p w:rsidR="0093662D" w:rsidRDefault="0093662D">
      <w:pPr>
        <w:rPr>
          <w:sz w:val="24"/>
          <w:szCs w:val="24"/>
        </w:rPr>
      </w:pPr>
      <w:r>
        <w:rPr>
          <w:rFonts w:hint="eastAsia"/>
          <w:sz w:val="24"/>
          <w:szCs w:val="24"/>
        </w:rPr>
        <w:t xml:space="preserve">　青空のもと爽やかな日差しが凛々とふりそそぎ初夏の薫りが漂うここ室蘭で第６６回北海道歯科医師野球大会を開催するにあたりまして一言ご挨拶申し上げます。</w:t>
      </w:r>
    </w:p>
    <w:p w:rsidR="0093662D" w:rsidRDefault="0093662D">
      <w:pPr>
        <w:rPr>
          <w:sz w:val="24"/>
          <w:szCs w:val="24"/>
        </w:rPr>
      </w:pPr>
      <w:r>
        <w:rPr>
          <w:rFonts w:hint="eastAsia"/>
          <w:sz w:val="24"/>
          <w:szCs w:val="24"/>
        </w:rPr>
        <w:t xml:space="preserve">　今大会は１３群市区歯科医師会から３１チーム総勢４００有余名の選手、応援団の皆様方をお迎えし室蘭市中島公園野球場をメイン球場に室蘭市・伊達市・登別市の１０球場にて盛大に開催されますことは室蘭歯科医師会にとり誠に光栄であり会員一同心より歓迎申し上げます。</w:t>
      </w:r>
    </w:p>
    <w:p w:rsidR="0093662D" w:rsidRDefault="0093662D">
      <w:pPr>
        <w:rPr>
          <w:sz w:val="24"/>
          <w:szCs w:val="24"/>
        </w:rPr>
      </w:pPr>
      <w:r>
        <w:rPr>
          <w:rFonts w:hint="eastAsia"/>
          <w:sz w:val="24"/>
          <w:szCs w:val="24"/>
        </w:rPr>
        <w:t xml:space="preserve">　前大会は２１世紀最初の記念すべき大会でしたが前年（２０００年）の有珠山の噴火により使用予定球場がヘリポート・物資置場等により使用できず大変</w:t>
      </w:r>
      <w:r w:rsidR="00B459E7">
        <w:rPr>
          <w:rFonts w:hint="eastAsia"/>
          <w:sz w:val="24"/>
          <w:szCs w:val="24"/>
        </w:rPr>
        <w:t>ご迷惑をお掛けしました。</w:t>
      </w:r>
      <w:bookmarkStart w:id="0" w:name="_GoBack"/>
      <w:bookmarkEnd w:id="0"/>
    </w:p>
    <w:p w:rsidR="00B459E7" w:rsidRDefault="00B459E7">
      <w:pPr>
        <w:rPr>
          <w:sz w:val="24"/>
          <w:szCs w:val="24"/>
        </w:rPr>
      </w:pPr>
      <w:r>
        <w:rPr>
          <w:rFonts w:hint="eastAsia"/>
          <w:sz w:val="24"/>
          <w:szCs w:val="24"/>
        </w:rPr>
        <w:t xml:space="preserve">　今大会は室蘭歯科医師会役員、野球部員が中心となり一年前より球場・懇親会会場、宿泊施設等来蘭される皆様を心からおもてなしできるよう</w:t>
      </w:r>
      <w:r w:rsidR="003A2F0A">
        <w:rPr>
          <w:rFonts w:hint="eastAsia"/>
          <w:color w:val="FF0000"/>
          <w:sz w:val="24"/>
          <w:szCs w:val="24"/>
        </w:rPr>
        <w:t>、</w:t>
      </w:r>
      <w:r>
        <w:rPr>
          <w:rFonts w:hint="eastAsia"/>
          <w:sz w:val="24"/>
          <w:szCs w:val="24"/>
        </w:rPr>
        <w:t>感動と思い出を持ち帰って頂けるよう準備してまいりましたが不行き届きの点が見受けられた場合には何卒ご容赦の程お願い申し上げます。</w:t>
      </w:r>
    </w:p>
    <w:p w:rsidR="00B459E7" w:rsidRDefault="00B459E7">
      <w:pPr>
        <w:rPr>
          <w:sz w:val="24"/>
          <w:szCs w:val="24"/>
        </w:rPr>
      </w:pPr>
      <w:r>
        <w:rPr>
          <w:rFonts w:hint="eastAsia"/>
          <w:sz w:val="24"/>
          <w:szCs w:val="24"/>
        </w:rPr>
        <w:t xml:space="preserve">　日頃各地区で診療、会務に忙しい先生方が青空の下白球を追って思い切り汗を流しストレスを解消して明日からの原動力となりますように日頃の鍛錬の成果を十分発揮されまして、また、懇親会では先生方の親睦をより深められ心ゆくまで室蘭の夜を楽しんで頂けますようご期待申し上げます。</w:t>
      </w:r>
    </w:p>
    <w:p w:rsidR="00B459E7" w:rsidRPr="0093662D" w:rsidRDefault="00B459E7">
      <w:pPr>
        <w:rPr>
          <w:sz w:val="24"/>
          <w:szCs w:val="24"/>
        </w:rPr>
      </w:pPr>
      <w:r>
        <w:rPr>
          <w:rFonts w:hint="eastAsia"/>
          <w:sz w:val="24"/>
          <w:szCs w:val="24"/>
        </w:rPr>
        <w:t xml:space="preserve">　最後になりましたが、本大会の開催にあたり室蘭市、伊達市、登別市、室蘭軟式野球連盟、西胆振軟式野球連盟をはじめとする関係各位の絶大なる</w:t>
      </w:r>
      <w:r w:rsidR="00431DBA">
        <w:rPr>
          <w:rFonts w:hint="eastAsia"/>
          <w:sz w:val="24"/>
          <w:szCs w:val="24"/>
        </w:rPr>
        <w:t>ご支援ご尽力に対しまして心より感謝を申し上げるとともに、本大会のご盛会を祈念いたしまして歓迎のご挨拶とさせて頂きます。</w:t>
      </w:r>
    </w:p>
    <w:sectPr w:rsidR="00B459E7" w:rsidRPr="0093662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62D"/>
    <w:rsid w:val="003A2F0A"/>
    <w:rsid w:val="00431DBA"/>
    <w:rsid w:val="00455353"/>
    <w:rsid w:val="0093662D"/>
    <w:rsid w:val="00B45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3</cp:revision>
  <dcterms:created xsi:type="dcterms:W3CDTF">2015-05-15T20:50:00Z</dcterms:created>
  <dcterms:modified xsi:type="dcterms:W3CDTF">2015-06-07T21:35:00Z</dcterms:modified>
</cp:coreProperties>
</file>